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42" w:rsidRDefault="002A4AAE" w:rsidP="003E338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A4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Утверждаю</w:t>
      </w:r>
    </w:p>
    <w:p w:rsidR="002A4AAE" w:rsidRDefault="002A4AAE" w:rsidP="003E338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УО</w:t>
      </w:r>
    </w:p>
    <w:p w:rsidR="002A4AAE" w:rsidRDefault="002A4AAE" w:rsidP="003E338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________________ Х. Исаева.</w:t>
      </w:r>
    </w:p>
    <w:p w:rsidR="002A4AAE" w:rsidRPr="002A4AAE" w:rsidRDefault="002A4AAE" w:rsidP="003E338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« _____» _____________2019 г.     </w:t>
      </w:r>
    </w:p>
    <w:p w:rsidR="00A90D37" w:rsidRPr="002A4AAE" w:rsidRDefault="00A90D37" w:rsidP="00A90D3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62D" w:rsidRDefault="002A4AAE" w:rsidP="0081562D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 А Н</w:t>
      </w:r>
    </w:p>
    <w:p w:rsidR="002A4AAE" w:rsidRPr="002A4AAE" w:rsidRDefault="002A4AAE" w:rsidP="002A4AA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мероприятий по подготовке и проведению празднования в образовательных               учреждениях района 74-й годовщины Победы в Великой Отечественной войне 1941-1945 годов.</w:t>
      </w:r>
    </w:p>
    <w:p w:rsidR="00ED3752" w:rsidRDefault="008C6CDE" w:rsidP="008C6CD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        </w:t>
      </w:r>
    </w:p>
    <w:p w:rsidR="00ED3752" w:rsidRDefault="00ED3752" w:rsidP="0081562D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752" w:rsidRPr="009F24E6" w:rsidRDefault="00ED3752" w:rsidP="0081562D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24E6" w:rsidRDefault="009F24E6" w:rsidP="00A90D3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90D37" w:rsidRDefault="00A90D37" w:rsidP="00A90D37">
      <w:pPr>
        <w:pStyle w:val="a3"/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40" w:rsidRPr="008679ED" w:rsidRDefault="00FA4340" w:rsidP="008679E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D39" w:rsidRDefault="000F7D39" w:rsidP="00C27E0E"/>
    <w:p w:rsidR="002A4AAE" w:rsidRDefault="002A4AAE" w:rsidP="00C27E0E"/>
    <w:p w:rsidR="002A4AAE" w:rsidRDefault="002A4AAE" w:rsidP="00C27E0E"/>
    <w:p w:rsidR="002A4AAE" w:rsidRDefault="002A4AAE" w:rsidP="00C27E0E"/>
    <w:p w:rsidR="002A4AAE" w:rsidRDefault="002A4AAE" w:rsidP="00C27E0E"/>
    <w:p w:rsidR="002A4AAE" w:rsidRDefault="002A4AAE" w:rsidP="00C27E0E"/>
    <w:p w:rsidR="002A4AAE" w:rsidRDefault="002A4AAE" w:rsidP="00C27E0E"/>
    <w:p w:rsidR="002A4AAE" w:rsidRDefault="002A4AAE" w:rsidP="00C27E0E"/>
    <w:p w:rsidR="002A4AAE" w:rsidRDefault="002A4AAE" w:rsidP="00C27E0E"/>
    <w:p w:rsidR="002A4AAE" w:rsidRDefault="002A4AAE" w:rsidP="00C27E0E"/>
    <w:p w:rsidR="002A4AAE" w:rsidRDefault="002A4AAE" w:rsidP="00C27E0E"/>
    <w:p w:rsidR="002A4AAE" w:rsidRDefault="002A4AAE" w:rsidP="00C27E0E"/>
    <w:p w:rsidR="002A4AAE" w:rsidRDefault="002A4AAE" w:rsidP="00C27E0E"/>
    <w:p w:rsidR="002A4AAE" w:rsidRDefault="002A4AAE" w:rsidP="00C27E0E"/>
    <w:p w:rsidR="002A4AAE" w:rsidRDefault="002A4AAE" w:rsidP="00C27E0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2659"/>
      </w:tblGrid>
      <w:tr w:rsidR="008F3496" w:rsidRPr="008F3496" w:rsidTr="008F3496">
        <w:tc>
          <w:tcPr>
            <w:tcW w:w="675" w:type="dxa"/>
          </w:tcPr>
          <w:p w:rsidR="008F3496" w:rsidRPr="008F3496" w:rsidRDefault="008F3496" w:rsidP="00C27E0E">
            <w:pPr>
              <w:rPr>
                <w:b/>
                <w:sz w:val="24"/>
                <w:szCs w:val="24"/>
              </w:rPr>
            </w:pPr>
            <w:r w:rsidRPr="008F3496">
              <w:rPr>
                <w:b/>
                <w:sz w:val="24"/>
                <w:szCs w:val="24"/>
              </w:rPr>
              <w:lastRenderedPageBreak/>
              <w:t>№</w:t>
            </w:r>
          </w:p>
          <w:p w:rsidR="008F3496" w:rsidRPr="008F3496" w:rsidRDefault="008F3496" w:rsidP="00C27E0E">
            <w:pPr>
              <w:rPr>
                <w:b/>
                <w:sz w:val="24"/>
                <w:szCs w:val="24"/>
              </w:rPr>
            </w:pPr>
            <w:proofErr w:type="gramStart"/>
            <w:r w:rsidRPr="008F3496">
              <w:rPr>
                <w:b/>
                <w:sz w:val="24"/>
                <w:szCs w:val="24"/>
              </w:rPr>
              <w:t>п</w:t>
            </w:r>
            <w:proofErr w:type="gramEnd"/>
            <w:r w:rsidRPr="008F349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8F3496" w:rsidRPr="008F3496" w:rsidRDefault="008F3496" w:rsidP="00C27E0E">
            <w:pPr>
              <w:rPr>
                <w:b/>
                <w:sz w:val="24"/>
                <w:szCs w:val="24"/>
              </w:rPr>
            </w:pPr>
            <w:r w:rsidRPr="008F3496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8F3496" w:rsidRPr="008F3496" w:rsidRDefault="008F3496" w:rsidP="00C27E0E">
            <w:pPr>
              <w:rPr>
                <w:b/>
                <w:sz w:val="24"/>
                <w:szCs w:val="24"/>
              </w:rPr>
            </w:pPr>
            <w:r w:rsidRPr="008F3496">
              <w:rPr>
                <w:b/>
                <w:sz w:val="24"/>
                <w:szCs w:val="24"/>
              </w:rPr>
              <w:t xml:space="preserve">       Сроки</w:t>
            </w:r>
          </w:p>
          <w:p w:rsidR="008F3496" w:rsidRPr="008F3496" w:rsidRDefault="008F3496" w:rsidP="00C27E0E">
            <w:pPr>
              <w:rPr>
                <w:b/>
                <w:sz w:val="24"/>
                <w:szCs w:val="24"/>
              </w:rPr>
            </w:pPr>
            <w:r w:rsidRPr="008F3496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659" w:type="dxa"/>
          </w:tcPr>
          <w:p w:rsidR="008F3496" w:rsidRPr="008F3496" w:rsidRDefault="008F3496" w:rsidP="00C27E0E">
            <w:pPr>
              <w:rPr>
                <w:b/>
                <w:sz w:val="24"/>
                <w:szCs w:val="24"/>
              </w:rPr>
            </w:pPr>
            <w:r w:rsidRPr="008F3496">
              <w:rPr>
                <w:b/>
                <w:sz w:val="24"/>
                <w:szCs w:val="24"/>
              </w:rPr>
              <w:t xml:space="preserve">   Ответственные         исполнители</w:t>
            </w:r>
          </w:p>
        </w:tc>
      </w:tr>
      <w:tr w:rsidR="00B47BEE" w:rsidRPr="008F3496" w:rsidTr="00817245">
        <w:tc>
          <w:tcPr>
            <w:tcW w:w="9571" w:type="dxa"/>
            <w:gridSpan w:val="4"/>
          </w:tcPr>
          <w:p w:rsidR="00B47BEE" w:rsidRPr="008F3496" w:rsidRDefault="00B47BEE" w:rsidP="00C27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Памятно-мемориальные мероприятия</w:t>
            </w:r>
          </w:p>
        </w:tc>
      </w:tr>
      <w:tr w:rsidR="008F3496" w:rsidTr="008F3496">
        <w:tc>
          <w:tcPr>
            <w:tcW w:w="675" w:type="dxa"/>
          </w:tcPr>
          <w:p w:rsidR="008F3496" w:rsidRDefault="008F3496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F3496" w:rsidRDefault="008F3496" w:rsidP="008F3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благоустройству памятников и других сооружений, увековечивающих дни воинской славы и память защитников Отечества.</w:t>
            </w:r>
          </w:p>
        </w:tc>
        <w:tc>
          <w:tcPr>
            <w:tcW w:w="1701" w:type="dxa"/>
          </w:tcPr>
          <w:p w:rsidR="008F3496" w:rsidRDefault="008F3496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8F3496" w:rsidRDefault="008F3496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2019 года.</w:t>
            </w:r>
          </w:p>
        </w:tc>
        <w:tc>
          <w:tcPr>
            <w:tcW w:w="2659" w:type="dxa"/>
          </w:tcPr>
          <w:p w:rsidR="008F3496" w:rsidRDefault="008F3496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8F3496" w:rsidTr="008F3496">
        <w:tc>
          <w:tcPr>
            <w:tcW w:w="675" w:type="dxa"/>
          </w:tcPr>
          <w:p w:rsidR="008F3496" w:rsidRDefault="008F3496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8F3496" w:rsidRDefault="008F3496" w:rsidP="008F3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венков и цветов к памятникам воинам, погибшим в боях за свободу и независимость Отечества в День Победы в Великой Отечественной войне 1941-1945 годов</w:t>
            </w:r>
          </w:p>
        </w:tc>
        <w:tc>
          <w:tcPr>
            <w:tcW w:w="1701" w:type="dxa"/>
          </w:tcPr>
          <w:p w:rsidR="008F3496" w:rsidRDefault="008F3496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 мая</w:t>
            </w:r>
          </w:p>
          <w:p w:rsidR="008F3496" w:rsidRDefault="008F3496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2659" w:type="dxa"/>
          </w:tcPr>
          <w:p w:rsidR="008F3496" w:rsidRDefault="00B47BEE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B47BEE" w:rsidRDefault="00B47BEE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8F3496" w:rsidTr="008F3496">
        <w:tc>
          <w:tcPr>
            <w:tcW w:w="675" w:type="dxa"/>
          </w:tcPr>
          <w:p w:rsidR="008F3496" w:rsidRDefault="00B47BEE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8F3496" w:rsidRDefault="00B47BEE" w:rsidP="00B4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Всероссийской акции «Бессмертный полк»</w:t>
            </w:r>
          </w:p>
        </w:tc>
        <w:tc>
          <w:tcPr>
            <w:tcW w:w="1701" w:type="dxa"/>
          </w:tcPr>
          <w:p w:rsidR="00B47BEE" w:rsidRDefault="00B47BEE" w:rsidP="00B4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 мая</w:t>
            </w:r>
          </w:p>
          <w:p w:rsidR="008F3496" w:rsidRDefault="00B47BEE" w:rsidP="00B4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2019 года</w:t>
            </w:r>
          </w:p>
        </w:tc>
        <w:tc>
          <w:tcPr>
            <w:tcW w:w="2659" w:type="dxa"/>
          </w:tcPr>
          <w:p w:rsidR="00B47BEE" w:rsidRDefault="00B47BEE" w:rsidP="00B4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8F3496" w:rsidRDefault="00B47BEE" w:rsidP="00B4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8F3496" w:rsidTr="008F3496">
        <w:tc>
          <w:tcPr>
            <w:tcW w:w="675" w:type="dxa"/>
          </w:tcPr>
          <w:p w:rsidR="008F3496" w:rsidRDefault="00B47BEE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8F3496" w:rsidRDefault="00B47BEE" w:rsidP="00B4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Всероссийской акции «Георгиевская лекция»</w:t>
            </w:r>
          </w:p>
        </w:tc>
        <w:tc>
          <w:tcPr>
            <w:tcW w:w="1701" w:type="dxa"/>
          </w:tcPr>
          <w:p w:rsidR="00B47BEE" w:rsidRDefault="00B47BEE" w:rsidP="00B4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 мая</w:t>
            </w:r>
          </w:p>
          <w:p w:rsidR="008F3496" w:rsidRDefault="00B47BEE" w:rsidP="00B4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2019 года</w:t>
            </w:r>
          </w:p>
        </w:tc>
        <w:tc>
          <w:tcPr>
            <w:tcW w:w="2659" w:type="dxa"/>
          </w:tcPr>
          <w:p w:rsidR="00B47BEE" w:rsidRDefault="00B47BEE" w:rsidP="00B4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8F3496" w:rsidRDefault="00B47BEE" w:rsidP="00B4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8F3496" w:rsidTr="008F3496">
        <w:tc>
          <w:tcPr>
            <w:tcW w:w="675" w:type="dxa"/>
          </w:tcPr>
          <w:p w:rsidR="008F3496" w:rsidRDefault="00B47BEE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8F3496" w:rsidRDefault="00B47BEE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памяти и скорби</w:t>
            </w:r>
          </w:p>
        </w:tc>
        <w:tc>
          <w:tcPr>
            <w:tcW w:w="1701" w:type="dxa"/>
          </w:tcPr>
          <w:p w:rsidR="008F3496" w:rsidRDefault="00B47BEE" w:rsidP="00B4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22июня</w:t>
            </w:r>
          </w:p>
          <w:p w:rsidR="00B47BEE" w:rsidRDefault="00B47BEE" w:rsidP="00B4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2659" w:type="dxa"/>
          </w:tcPr>
          <w:p w:rsidR="008F3496" w:rsidRDefault="008F3496" w:rsidP="00C27E0E">
            <w:pPr>
              <w:rPr>
                <w:sz w:val="24"/>
                <w:szCs w:val="24"/>
              </w:rPr>
            </w:pPr>
          </w:p>
        </w:tc>
      </w:tr>
      <w:tr w:rsidR="00B47BEE" w:rsidTr="00B70464">
        <w:tc>
          <w:tcPr>
            <w:tcW w:w="9571" w:type="dxa"/>
            <w:gridSpan w:val="4"/>
          </w:tcPr>
          <w:p w:rsidR="00B47BEE" w:rsidRPr="00750A8E" w:rsidRDefault="00B47BEE" w:rsidP="00C27E0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50A8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750A8E">
              <w:rPr>
                <w:b/>
                <w:sz w:val="24"/>
                <w:szCs w:val="24"/>
              </w:rPr>
              <w:t>Информационн</w:t>
            </w:r>
            <w:r w:rsidR="00750A8E" w:rsidRPr="00750A8E">
              <w:rPr>
                <w:b/>
                <w:sz w:val="24"/>
                <w:szCs w:val="24"/>
              </w:rPr>
              <w:t>о-пропагандистские и культурно-массовые мероприятия</w:t>
            </w:r>
          </w:p>
        </w:tc>
      </w:tr>
      <w:tr w:rsidR="008F3496" w:rsidTr="008F3496">
        <w:tc>
          <w:tcPr>
            <w:tcW w:w="675" w:type="dxa"/>
          </w:tcPr>
          <w:p w:rsidR="008F3496" w:rsidRDefault="00750A8E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8F3496" w:rsidRDefault="00E50871" w:rsidP="00F30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персон</w:t>
            </w:r>
            <w:r w:rsidR="00F3043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льного поздравления</w:t>
            </w:r>
            <w:r w:rsidR="00F30434">
              <w:rPr>
                <w:sz w:val="24"/>
                <w:szCs w:val="24"/>
              </w:rPr>
              <w:t xml:space="preserve"> начальника управления образования председателю районного совета ветеранов в связи с 74-й годовщиной Победы в Великой Отечественной войне</w:t>
            </w:r>
          </w:p>
        </w:tc>
        <w:tc>
          <w:tcPr>
            <w:tcW w:w="1701" w:type="dxa"/>
          </w:tcPr>
          <w:p w:rsidR="00F30434" w:rsidRDefault="00F30434" w:rsidP="00F30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 мая</w:t>
            </w:r>
          </w:p>
          <w:p w:rsidR="008F3496" w:rsidRDefault="00F30434" w:rsidP="00F3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2659" w:type="dxa"/>
          </w:tcPr>
          <w:p w:rsidR="008F3496" w:rsidRDefault="00F30434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УО</w:t>
            </w:r>
          </w:p>
        </w:tc>
      </w:tr>
      <w:tr w:rsidR="00F30434" w:rsidTr="003A52AC">
        <w:tc>
          <w:tcPr>
            <w:tcW w:w="9571" w:type="dxa"/>
            <w:gridSpan w:val="4"/>
          </w:tcPr>
          <w:p w:rsidR="00F30434" w:rsidRPr="00F30434" w:rsidRDefault="00F30434" w:rsidP="00C27E0E">
            <w:pPr>
              <w:rPr>
                <w:b/>
                <w:sz w:val="24"/>
                <w:szCs w:val="24"/>
              </w:rPr>
            </w:pPr>
            <w:r w:rsidRPr="00F30434">
              <w:rPr>
                <w:b/>
                <w:sz w:val="24"/>
                <w:szCs w:val="24"/>
              </w:rPr>
              <w:t xml:space="preserve">                                              Организация и проведение</w:t>
            </w:r>
          </w:p>
        </w:tc>
      </w:tr>
      <w:tr w:rsidR="00B47BEE" w:rsidTr="008F3496">
        <w:tc>
          <w:tcPr>
            <w:tcW w:w="675" w:type="dxa"/>
          </w:tcPr>
          <w:p w:rsidR="00B47BEE" w:rsidRDefault="00F30434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B47BEE" w:rsidRDefault="00F30434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«Лучшая стенная газета</w:t>
            </w:r>
            <w:r w:rsidR="008B1C3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8B1C37" w:rsidRDefault="008B1C37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B47BEE" w:rsidRPr="008B1C37" w:rsidRDefault="008B1C37" w:rsidP="008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2019 года</w:t>
            </w:r>
          </w:p>
        </w:tc>
        <w:tc>
          <w:tcPr>
            <w:tcW w:w="2659" w:type="dxa"/>
          </w:tcPr>
          <w:p w:rsidR="00B47BEE" w:rsidRDefault="008B1C37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B47BEE" w:rsidTr="008F3496">
        <w:tc>
          <w:tcPr>
            <w:tcW w:w="675" w:type="dxa"/>
          </w:tcPr>
          <w:p w:rsidR="00B47BEE" w:rsidRDefault="008B1C37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B47BEE" w:rsidRDefault="008B1C37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701" w:type="dxa"/>
          </w:tcPr>
          <w:p w:rsidR="008B1C37" w:rsidRDefault="008B1C37" w:rsidP="008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B47BEE" w:rsidRDefault="008B1C37" w:rsidP="008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2019 года</w:t>
            </w:r>
          </w:p>
        </w:tc>
        <w:tc>
          <w:tcPr>
            <w:tcW w:w="2659" w:type="dxa"/>
          </w:tcPr>
          <w:p w:rsidR="00B47BEE" w:rsidRDefault="008B1C37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B47BEE" w:rsidTr="008F3496">
        <w:tc>
          <w:tcPr>
            <w:tcW w:w="675" w:type="dxa"/>
          </w:tcPr>
          <w:p w:rsidR="00B47BEE" w:rsidRDefault="008B1C37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B47BEE" w:rsidRDefault="008B1C37" w:rsidP="008B1C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Районной «Вахты Памяти», посвященной 74-й годовщине Победы в Великой Отечественной войне 1941-1945 годов</w:t>
            </w:r>
          </w:p>
        </w:tc>
        <w:tc>
          <w:tcPr>
            <w:tcW w:w="1701" w:type="dxa"/>
          </w:tcPr>
          <w:p w:rsidR="00EB68E5" w:rsidRDefault="00EB68E5" w:rsidP="00EB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B47BEE" w:rsidRDefault="00EB68E5" w:rsidP="00EB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2019 года</w:t>
            </w:r>
          </w:p>
        </w:tc>
        <w:tc>
          <w:tcPr>
            <w:tcW w:w="2659" w:type="dxa"/>
          </w:tcPr>
          <w:p w:rsidR="00EB68E5" w:rsidRDefault="00EB68E5" w:rsidP="00EB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B47BEE" w:rsidRDefault="00EB68E5" w:rsidP="00EB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B47BEE" w:rsidTr="008F3496">
        <w:tc>
          <w:tcPr>
            <w:tcW w:w="675" w:type="dxa"/>
          </w:tcPr>
          <w:p w:rsidR="00B47BEE" w:rsidRDefault="008B1C37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B47BEE" w:rsidRDefault="008B1C37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«Дня призывника»</w:t>
            </w:r>
          </w:p>
        </w:tc>
        <w:tc>
          <w:tcPr>
            <w:tcW w:w="1701" w:type="dxa"/>
          </w:tcPr>
          <w:p w:rsidR="00B47BEE" w:rsidRDefault="00EB68E5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апрель-октябрь</w:t>
            </w:r>
          </w:p>
          <w:p w:rsidR="00EB68E5" w:rsidRDefault="00EB68E5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2659" w:type="dxa"/>
          </w:tcPr>
          <w:p w:rsidR="00B47BEE" w:rsidRDefault="00EB68E5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Военный комиссариат района, управление образования </w:t>
            </w:r>
          </w:p>
        </w:tc>
      </w:tr>
      <w:tr w:rsidR="00B47BEE" w:rsidTr="008F3496">
        <w:tc>
          <w:tcPr>
            <w:tcW w:w="675" w:type="dxa"/>
          </w:tcPr>
          <w:p w:rsidR="00B47BEE" w:rsidRDefault="00EB68E5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B47BEE" w:rsidRDefault="00EB68E5" w:rsidP="00C27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 участников Великой Отечественной войны 1941-1945 годов с учащимися образовательных учреждений</w:t>
            </w:r>
          </w:p>
        </w:tc>
        <w:tc>
          <w:tcPr>
            <w:tcW w:w="1701" w:type="dxa"/>
          </w:tcPr>
          <w:p w:rsidR="00EB68E5" w:rsidRDefault="00EB68E5" w:rsidP="00EB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B47BEE" w:rsidRDefault="00EB68E5" w:rsidP="00EB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2019 года</w:t>
            </w:r>
          </w:p>
        </w:tc>
        <w:tc>
          <w:tcPr>
            <w:tcW w:w="2659" w:type="dxa"/>
          </w:tcPr>
          <w:p w:rsidR="00EB68E5" w:rsidRDefault="00EB68E5" w:rsidP="00EB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B47BEE" w:rsidRDefault="00EB68E5" w:rsidP="00EB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</w:tbl>
    <w:p w:rsidR="00EB68E5" w:rsidRPr="002A4AAE" w:rsidRDefault="00EB68E5" w:rsidP="00C7047A">
      <w:pPr>
        <w:jc w:val="both"/>
        <w:rPr>
          <w:sz w:val="24"/>
          <w:szCs w:val="24"/>
        </w:rPr>
      </w:pPr>
      <w:bookmarkStart w:id="0" w:name="_GoBack"/>
      <w:bookmarkEnd w:id="0"/>
    </w:p>
    <w:p w:rsidR="002A4AAE" w:rsidRDefault="002A4AAE" w:rsidP="00C27E0E"/>
    <w:p w:rsidR="002A4AAE" w:rsidRDefault="002A4AAE" w:rsidP="00C27E0E"/>
    <w:p w:rsidR="002A4AAE" w:rsidRDefault="002A4AAE" w:rsidP="00C27E0E"/>
    <w:p w:rsidR="002A4AAE" w:rsidRDefault="002A4AAE" w:rsidP="00C27E0E"/>
    <w:p w:rsidR="002A4AAE" w:rsidRDefault="002A4AAE" w:rsidP="00C27E0E"/>
    <w:p w:rsidR="002A4AAE" w:rsidRDefault="002A4AAE" w:rsidP="00C27E0E"/>
    <w:p w:rsidR="002A4AAE" w:rsidRDefault="002A4AAE" w:rsidP="00C27E0E"/>
    <w:p w:rsidR="002A4AAE" w:rsidRDefault="002A4AAE" w:rsidP="00C27E0E"/>
    <w:p w:rsidR="002A4AAE" w:rsidRDefault="002A4AAE" w:rsidP="00C27E0E"/>
    <w:p w:rsidR="002A4AAE" w:rsidRDefault="002A4AAE" w:rsidP="00C27E0E"/>
    <w:p w:rsidR="002A4AAE" w:rsidRDefault="002A4AAE" w:rsidP="00C27E0E"/>
    <w:sectPr w:rsidR="002A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176"/>
    <w:multiLevelType w:val="hybridMultilevel"/>
    <w:tmpl w:val="D0E0B27A"/>
    <w:lvl w:ilvl="0" w:tplc="312CD8E8">
      <w:start w:val="1"/>
      <w:numFmt w:val="decimal"/>
      <w:lvlText w:val="%1."/>
      <w:lvlJc w:val="left"/>
      <w:pPr>
        <w:ind w:left="990" w:hanging="9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2E4564"/>
    <w:multiLevelType w:val="multilevel"/>
    <w:tmpl w:val="81DA0E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F"/>
    <w:rsid w:val="00001C81"/>
    <w:rsid w:val="000032D7"/>
    <w:rsid w:val="000F7D39"/>
    <w:rsid w:val="002A4AAE"/>
    <w:rsid w:val="00306706"/>
    <w:rsid w:val="00332209"/>
    <w:rsid w:val="003C0617"/>
    <w:rsid w:val="003E3386"/>
    <w:rsid w:val="004D49B6"/>
    <w:rsid w:val="00576092"/>
    <w:rsid w:val="00682298"/>
    <w:rsid w:val="006B0C78"/>
    <w:rsid w:val="006F08B6"/>
    <w:rsid w:val="00750A8E"/>
    <w:rsid w:val="0081562D"/>
    <w:rsid w:val="008679ED"/>
    <w:rsid w:val="0089051D"/>
    <w:rsid w:val="008B1C37"/>
    <w:rsid w:val="008C6CDE"/>
    <w:rsid w:val="008F3496"/>
    <w:rsid w:val="0092704E"/>
    <w:rsid w:val="009A24B2"/>
    <w:rsid w:val="009F24E6"/>
    <w:rsid w:val="00A90D37"/>
    <w:rsid w:val="00AF4B42"/>
    <w:rsid w:val="00B47BEE"/>
    <w:rsid w:val="00B50868"/>
    <w:rsid w:val="00BB1489"/>
    <w:rsid w:val="00C27E0E"/>
    <w:rsid w:val="00C7047A"/>
    <w:rsid w:val="00C73DF9"/>
    <w:rsid w:val="00D3098F"/>
    <w:rsid w:val="00DE0896"/>
    <w:rsid w:val="00E50871"/>
    <w:rsid w:val="00EB68E5"/>
    <w:rsid w:val="00ED3752"/>
    <w:rsid w:val="00F01C1A"/>
    <w:rsid w:val="00F30434"/>
    <w:rsid w:val="00FA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298"/>
    <w:pPr>
      <w:ind w:left="720"/>
      <w:contextualSpacing/>
    </w:pPr>
  </w:style>
  <w:style w:type="table" w:styleId="a4">
    <w:name w:val="Table Grid"/>
    <w:basedOn w:val="a1"/>
    <w:uiPriority w:val="59"/>
    <w:rsid w:val="008F3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298"/>
    <w:pPr>
      <w:ind w:left="720"/>
      <w:contextualSpacing/>
    </w:pPr>
  </w:style>
  <w:style w:type="table" w:styleId="a4">
    <w:name w:val="Table Grid"/>
    <w:basedOn w:val="a1"/>
    <w:uiPriority w:val="59"/>
    <w:rsid w:val="008F3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2019-03-25T13:10:00Z</dcterms:created>
  <dcterms:modified xsi:type="dcterms:W3CDTF">2019-03-27T11:14:00Z</dcterms:modified>
</cp:coreProperties>
</file>